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4D" w:rsidRPr="006140BB" w:rsidRDefault="0088544D" w:rsidP="0088544D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/>
      </w:pPr>
      <w:r>
        <w:t>Club Induction Checklist for New Volunteers</w:t>
      </w:r>
    </w:p>
    <w:p w:rsidR="0088544D" w:rsidRDefault="0088544D" w:rsidP="0088544D">
      <w:pPr>
        <w:rPr>
          <w:rFonts w:ascii="Arial" w:hAnsi="Arial" w:cs="Arial"/>
          <w:b/>
        </w:rPr>
      </w:pPr>
    </w:p>
    <w:p w:rsidR="0088544D" w:rsidRPr="00626261" w:rsidRDefault="0088544D" w:rsidP="00885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checklist supports new Volunteer Induction / Orientation to be thorough and consistent regardless of who conducts it.  NB that volunteers will have different learning needs so that Induction may need to be conducted across a number of initial visits.  </w:t>
      </w:r>
    </w:p>
    <w:p w:rsidR="0088544D" w:rsidRDefault="0088544D" w:rsidP="0088544D">
      <w:pPr>
        <w:rPr>
          <w:rFonts w:ascii="Arial" w:hAnsi="Arial" w:cs="Arial"/>
          <w:b/>
        </w:rPr>
      </w:pPr>
    </w:p>
    <w:p w:rsidR="0088544D" w:rsidRPr="00E50337" w:rsidRDefault="0088544D" w:rsidP="008854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Once a Volunteer Role has Been Established</w:t>
      </w:r>
    </w:p>
    <w:p w:rsidR="0088544D" w:rsidRDefault="0088544D" w:rsidP="008854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233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nominated staff member or assigned volunteer should use this checklist as a guide and record of what the Induction has incorporated</w:t>
      </w:r>
    </w:p>
    <w:p w:rsidR="0088544D" w:rsidRDefault="0088544D" w:rsidP="008854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Volunteer Name: _______________________</w:t>
      </w: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Induction Commenced:</w:t>
      </w:r>
      <w:r>
        <w:rPr>
          <w:rFonts w:ascii="Arial" w:hAnsi="Arial" w:cs="Arial"/>
          <w:sz w:val="22"/>
          <w:szCs w:val="22"/>
        </w:rPr>
        <w:tab/>
        <w:t>___/___/___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Induction Complete: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___/___/___</w:t>
      </w: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Induction Conducted By:  ________________</w:t>
      </w:r>
      <w:r>
        <w:rPr>
          <w:rFonts w:ascii="Arial" w:hAnsi="Arial" w:cs="Arial"/>
          <w:sz w:val="22"/>
          <w:szCs w:val="22"/>
        </w:rPr>
        <w:tab/>
        <w:t>Signed: _____________________</w:t>
      </w: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volunteer is shown the sign in / out book and the need to do this </w:t>
      </w:r>
    </w:p>
    <w:p w:rsidR="0088544D" w:rsidRPr="00F57658" w:rsidRDefault="0088544D" w:rsidP="0088544D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explained.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7658">
        <w:rPr>
          <w:rFonts w:ascii="Arial" w:hAnsi="Arial" w:cs="Arial"/>
          <w:sz w:val="22"/>
          <w:szCs w:val="22"/>
        </w:rPr>
        <w:t>[    ]</w:t>
      </w:r>
    </w:p>
    <w:p w:rsidR="0088544D" w:rsidRDefault="0088544D" w:rsidP="0088544D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Pr="00E53754" w:rsidRDefault="0088544D" w:rsidP="0088544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volunteer is shown where to secure their valuables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Pr="001B2333" w:rsidRDefault="0088544D" w:rsidP="008854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44D" w:rsidRPr="00D91DB0" w:rsidRDefault="0088544D" w:rsidP="008854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volunteer has been shown around the facility: 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Introduced to staff and other 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Shown the a</w:t>
      </w:r>
      <w:r w:rsidRPr="001B2333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>nities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[    ] 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Shown the Tea Room (how to access water, tea and coffee)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Offered a refreshment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7658">
        <w:rPr>
          <w:rFonts w:ascii="Arial" w:hAnsi="Arial" w:cs="Arial"/>
          <w:sz w:val="22"/>
          <w:szCs w:val="22"/>
        </w:rPr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volunteer has had the role, purpose and values of the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[    ] </w:t>
      </w:r>
    </w:p>
    <w:p w:rsidR="0088544D" w:rsidRDefault="0088544D" w:rsidP="0088544D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Neighbourhood </w:t>
      </w:r>
      <w:r w:rsidRPr="00555318">
        <w:rPr>
          <w:rFonts w:ascii="Arial" w:hAnsi="Arial" w:cs="Arial"/>
          <w:sz w:val="22"/>
          <w:szCs w:val="22"/>
        </w:rPr>
        <w:t>House explained and ha</w:t>
      </w:r>
      <w:r>
        <w:rPr>
          <w:rFonts w:ascii="Arial" w:hAnsi="Arial" w:cs="Arial"/>
          <w:sz w:val="22"/>
          <w:szCs w:val="22"/>
        </w:rPr>
        <w:t xml:space="preserve">s been provided with </w:t>
      </w:r>
    </w:p>
    <w:p w:rsidR="0088544D" w:rsidRPr="00555318" w:rsidRDefault="0088544D" w:rsidP="0088544D">
      <w:pPr>
        <w:pStyle w:val="ListParagraph"/>
        <w:jc w:val="both"/>
        <w:rPr>
          <w:rFonts w:ascii="Arial" w:hAnsi="Arial" w:cs="Arial"/>
          <w:sz w:val="22"/>
          <w:szCs w:val="22"/>
        </w:rPr>
      </w:pPr>
      <w:proofErr w:type="gramStart"/>
      <w:r w:rsidRPr="00555318">
        <w:rPr>
          <w:rFonts w:ascii="Arial" w:hAnsi="Arial" w:cs="Arial"/>
          <w:sz w:val="22"/>
          <w:szCs w:val="22"/>
        </w:rPr>
        <w:t>relevant</w:t>
      </w:r>
      <w:proofErr w:type="gramEnd"/>
      <w:r w:rsidRPr="00555318">
        <w:rPr>
          <w:rFonts w:ascii="Arial" w:hAnsi="Arial" w:cs="Arial"/>
          <w:sz w:val="22"/>
          <w:szCs w:val="22"/>
        </w:rPr>
        <w:t xml:space="preserve"> brochure(s), newsletters to take away</w:t>
      </w:r>
    </w:p>
    <w:p w:rsidR="0088544D" w:rsidRDefault="0088544D" w:rsidP="0088544D">
      <w:pPr>
        <w:jc w:val="both"/>
        <w:rPr>
          <w:rFonts w:ascii="Arial" w:hAnsi="Arial" w:cs="Arial"/>
          <w:sz w:val="22"/>
          <w:szCs w:val="22"/>
        </w:rPr>
      </w:pPr>
    </w:p>
    <w:p w:rsidR="0088544D" w:rsidRPr="00E53754" w:rsidRDefault="0088544D" w:rsidP="008854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volunteer also needs to be shown</w:t>
      </w:r>
      <w:r w:rsidRPr="00E53754">
        <w:rPr>
          <w:rFonts w:ascii="Arial" w:hAnsi="Arial" w:cs="Arial"/>
          <w:sz w:val="22"/>
          <w:szCs w:val="22"/>
        </w:rPr>
        <w:t>: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 work space, area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parking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the OH&amp;S Board is located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Pr="004B6189" w:rsidRDefault="0088544D" w:rsidP="0088544D">
      <w:pPr>
        <w:jc w:val="both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staff member/volunteer explains the following procedures and provides a Volunteer Handbook with information for further reference.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Confidentiality, how volunteer privacy is maintained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Grievance procedures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Evacuation procedures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Supervision schedule including a trial period (for both parties)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8544D" w:rsidRDefault="0088544D" w:rsidP="008854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staff member explains what the </w:t>
      </w:r>
      <w:proofErr w:type="spellStart"/>
      <w:r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 xml:space="preserve"> expects of everyone and what the inductee should be able to expect from others within the </w:t>
      </w:r>
      <w:proofErr w:type="spellStart"/>
      <w:r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8544D" w:rsidRPr="00E134DD" w:rsidRDefault="0088544D" w:rsidP="0088544D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88544D" w:rsidRDefault="0088544D" w:rsidP="0088544D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Gone through Codes of Conduct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Taken through the Volunteer Handbook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544D" w:rsidRDefault="0088544D" w:rsidP="008854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Mentor or Buddy is assigned to show the new volunteer the specific </w:t>
      </w:r>
    </w:p>
    <w:p w:rsidR="0088544D" w:rsidRDefault="0088544D" w:rsidP="0088544D">
      <w:pPr>
        <w:pStyle w:val="ListParagrap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tasks</w:t>
      </w:r>
      <w:proofErr w:type="gramEnd"/>
      <w:r>
        <w:rPr>
          <w:rFonts w:ascii="Arial" w:hAnsi="Arial" w:cs="Arial"/>
          <w:sz w:val="22"/>
          <w:szCs w:val="22"/>
        </w:rPr>
        <w:t xml:space="preserve"> outlined in the Position Description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pStyle w:val="ListParagraph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 Volunteer has filled in a Volunteer Registration Form and</w:t>
      </w:r>
    </w:p>
    <w:p w:rsidR="0088544D" w:rsidRDefault="0088544D" w:rsidP="0088544D">
      <w:pPr>
        <w:pStyle w:val="ListParagrap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provided</w:t>
      </w:r>
      <w:proofErr w:type="gramEnd"/>
      <w:r>
        <w:rPr>
          <w:rFonts w:ascii="Arial" w:hAnsi="Arial" w:cs="Arial"/>
          <w:sz w:val="22"/>
          <w:szCs w:val="22"/>
        </w:rPr>
        <w:t xml:space="preserve"> emergency contact details to the House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95537">
        <w:rPr>
          <w:rFonts w:ascii="Arial" w:hAnsi="Arial" w:cs="Arial"/>
          <w:sz w:val="22"/>
          <w:szCs w:val="22"/>
        </w:rPr>
        <w:tab/>
      </w:r>
      <w:r w:rsidRPr="00195537">
        <w:rPr>
          <w:rFonts w:ascii="Arial" w:hAnsi="Arial" w:cs="Arial"/>
          <w:sz w:val="22"/>
          <w:szCs w:val="22"/>
        </w:rPr>
        <w:tab/>
        <w:t>[    ]</w:t>
      </w:r>
    </w:p>
    <w:p w:rsidR="0088544D" w:rsidRDefault="0088544D" w:rsidP="0088544D">
      <w:pPr>
        <w:pStyle w:val="ListParagraph"/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date has been set to meet with the House Coordinator and discuss</w:t>
      </w:r>
    </w:p>
    <w:p w:rsidR="0088544D" w:rsidRPr="00195537" w:rsidRDefault="0088544D" w:rsidP="0088544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everything is going.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88544D" w:rsidRPr="00E134DD" w:rsidRDefault="0088544D" w:rsidP="0088544D">
      <w:pPr>
        <w:rPr>
          <w:rFonts w:ascii="Arial" w:hAnsi="Arial" w:cs="Arial"/>
          <w:sz w:val="22"/>
          <w:szCs w:val="22"/>
        </w:rPr>
      </w:pPr>
    </w:p>
    <w:p w:rsidR="0088544D" w:rsidRDefault="0088544D" w:rsidP="0088544D">
      <w:pPr>
        <w:rPr>
          <w:rFonts w:ascii="Arial" w:hAnsi="Arial" w:cs="Arial"/>
        </w:rPr>
      </w:pPr>
    </w:p>
    <w:p w:rsidR="0088544D" w:rsidRPr="00E50337" w:rsidRDefault="0088544D" w:rsidP="0088544D">
      <w:pPr>
        <w:rPr>
          <w:rFonts w:ascii="Arial" w:hAnsi="Arial" w:cs="Arial"/>
        </w:rPr>
      </w:pPr>
    </w:p>
    <w:p w:rsidR="0088544D" w:rsidRDefault="0088544D" w:rsidP="0088544D">
      <w:pPr>
        <w:rPr>
          <w:rFonts w:ascii="Arial" w:hAnsi="Arial" w:cs="Arial"/>
          <w:b/>
        </w:rPr>
      </w:pPr>
    </w:p>
    <w:p w:rsidR="0088544D" w:rsidRPr="00195537" w:rsidRDefault="0088544D" w:rsidP="0088544D">
      <w:pPr>
        <w:rPr>
          <w:rFonts w:ascii="Arial" w:hAnsi="Arial" w:cs="Arial"/>
          <w:b/>
        </w:rPr>
      </w:pPr>
    </w:p>
    <w:p w:rsidR="002A275B" w:rsidRDefault="002A275B"/>
    <w:sectPr w:rsidR="002A275B" w:rsidSect="009B4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0D5"/>
    <w:multiLevelType w:val="hybridMultilevel"/>
    <w:tmpl w:val="EDB6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88544D"/>
    <w:rsid w:val="001833F1"/>
    <w:rsid w:val="002168B3"/>
    <w:rsid w:val="002A275B"/>
    <w:rsid w:val="0088544D"/>
    <w:rsid w:val="00A756E3"/>
    <w:rsid w:val="00B41D8D"/>
    <w:rsid w:val="00CE21A3"/>
    <w:rsid w:val="00D028EA"/>
    <w:rsid w:val="00F6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8544D"/>
    <w:pPr>
      <w:spacing w:after="360"/>
      <w:jc w:val="both"/>
    </w:pPr>
    <w:rPr>
      <w:rFonts w:ascii="Arial" w:hAnsi="Arial"/>
      <w:b/>
      <w:sz w:val="2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885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1</cp:revision>
  <dcterms:created xsi:type="dcterms:W3CDTF">2011-03-28T00:13:00Z</dcterms:created>
  <dcterms:modified xsi:type="dcterms:W3CDTF">2011-03-28T00:15:00Z</dcterms:modified>
</cp:coreProperties>
</file>